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B068D3">
        <w:rPr>
          <w:b/>
          <w:i/>
          <w:sz w:val="24"/>
        </w:rPr>
        <w:t>March</w:t>
      </w:r>
      <w:r w:rsidR="00D45A02">
        <w:rPr>
          <w:b/>
          <w:i/>
          <w:sz w:val="24"/>
        </w:rPr>
        <w:t xml:space="preserve"> 21, 2019</w:t>
      </w: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 w:rsidRPr="00B83AD5">
        <w:t xml:space="preserve">The Executive Board meeting was called to order by President </w:t>
      </w:r>
      <w:r w:rsidR="00D45A02" w:rsidRPr="00B83AD5">
        <w:t>Christina Zenner</w:t>
      </w:r>
      <w:r w:rsidRPr="00B83AD5">
        <w:t xml:space="preserve"> and held at The </w:t>
      </w:r>
      <w:r w:rsidR="004B2C87" w:rsidRPr="00B83AD5">
        <w:t>Community</w:t>
      </w:r>
      <w:r w:rsidRPr="00B83AD5">
        <w:t xml:space="preserve"> Room on </w:t>
      </w:r>
      <w:r w:rsidR="0035237A" w:rsidRPr="00B83AD5">
        <w:t xml:space="preserve">Thursday, </w:t>
      </w:r>
      <w:r w:rsidR="00B068D3" w:rsidRPr="00B83AD5">
        <w:t>March</w:t>
      </w:r>
      <w:r w:rsidR="00D45A02" w:rsidRPr="00B83AD5">
        <w:t xml:space="preserve"> 21, 2019</w:t>
      </w:r>
      <w:r w:rsidRPr="00B83AD5">
        <w:t xml:space="preserve"> at </w:t>
      </w:r>
      <w:r w:rsidR="00CD4206" w:rsidRPr="00B83AD5">
        <w:t>12:</w:t>
      </w:r>
      <w:r w:rsidR="00B068D3" w:rsidRPr="00B83AD5">
        <w:t>08</w:t>
      </w:r>
      <w:r w:rsidR="0035237A" w:rsidRPr="00B83AD5">
        <w:t xml:space="preserve"> </w:t>
      </w:r>
      <w:r w:rsidRPr="00B83AD5">
        <w:t xml:space="preserve">pm.  Other members present were:  </w:t>
      </w:r>
      <w:r w:rsidR="00D45A02" w:rsidRPr="00B83AD5">
        <w:t xml:space="preserve">Mia Lee, Jason Jones, </w:t>
      </w:r>
      <w:r w:rsidR="00526819" w:rsidRPr="00B83AD5">
        <w:t>Aubry Dreter</w:t>
      </w:r>
      <w:r w:rsidR="00D45A02" w:rsidRPr="00B83AD5">
        <w:t xml:space="preserve">, </w:t>
      </w:r>
      <w:r w:rsidR="00B068D3" w:rsidRPr="00B83AD5">
        <w:t xml:space="preserve">Gerald Amato, </w:t>
      </w:r>
      <w:r w:rsidR="003E17FA" w:rsidRPr="00B83AD5">
        <w:t>T</w:t>
      </w:r>
      <w:r w:rsidR="008006B5" w:rsidRPr="00B83AD5">
        <w:t xml:space="preserve">eresa Hammond, </w:t>
      </w:r>
      <w:r w:rsidR="00526819" w:rsidRPr="00B83AD5">
        <w:t>Lavina</w:t>
      </w:r>
      <w:bookmarkStart w:id="0" w:name="_GoBack"/>
      <w:bookmarkEnd w:id="0"/>
      <w:r w:rsidR="00526819" w:rsidRPr="00B83AD5">
        <w:t xml:space="preserve"> Finders, </w:t>
      </w:r>
      <w:r w:rsidR="00632BD9" w:rsidRPr="00B83AD5">
        <w:t>and Christine Wendt</w:t>
      </w:r>
      <w:r w:rsidR="00CD4206" w:rsidRPr="00B83AD5">
        <w:rPr>
          <w:u w:val="single"/>
        </w:rPr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2264FA" w:rsidRDefault="00F72D00" w:rsidP="00F72D00">
      <w:r>
        <w:t>Minutes from the</w:t>
      </w:r>
      <w:r w:rsidR="00CD4206">
        <w:t xml:space="preserve"> </w:t>
      </w:r>
      <w:r w:rsidR="00B068D3">
        <w:t>Feb. 21</w:t>
      </w:r>
      <w:r w:rsidR="0035237A">
        <w:t>,</w:t>
      </w:r>
      <w:r>
        <w:t xml:space="preserve"> 201</w:t>
      </w:r>
      <w:r w:rsidR="00093C77">
        <w:t>8</w:t>
      </w:r>
      <w:r>
        <w:t xml:space="preserve"> </w:t>
      </w:r>
      <w:r w:rsidR="00632BD9">
        <w:t>Executive</w:t>
      </w:r>
      <w:r w:rsidR="00632BD9" w:rsidRPr="00632BD9">
        <w:t xml:space="preserve"> </w:t>
      </w:r>
      <w:r w:rsidR="00632BD9">
        <w:t>Board m</w:t>
      </w:r>
      <w:r>
        <w:t>eeting were presented.</w:t>
      </w:r>
      <w:r w:rsidR="005E6C7E">
        <w:t xml:space="preserve"> </w:t>
      </w:r>
      <w:r w:rsidR="00CD2B8A">
        <w:t>Jason</w:t>
      </w:r>
      <w:r w:rsidR="0035237A">
        <w:t xml:space="preserve"> moved</w:t>
      </w:r>
      <w:r w:rsidR="00ED3A98">
        <w:t xml:space="preserve"> to approve, </w:t>
      </w:r>
      <w:r w:rsidR="00B068D3">
        <w:t>Aubry</w:t>
      </w:r>
      <w:r w:rsidR="00ED3A98">
        <w:t xml:space="preserve"> seconded.</w:t>
      </w:r>
      <w:r w:rsidR="005E6C7E">
        <w:t xml:space="preserve"> 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490110" w:rsidRDefault="00526819" w:rsidP="00F72D00">
      <w:r>
        <w:t>General fund-$</w:t>
      </w:r>
      <w:r w:rsidR="00B068D3">
        <w:t>8,305.92</w:t>
      </w:r>
      <w:r>
        <w:t>, Website-$</w:t>
      </w:r>
      <w:r w:rsidR="00B068D3">
        <w:t>9</w:t>
      </w:r>
      <w:r>
        <w:t>00, Car show-$</w:t>
      </w:r>
      <w:r w:rsidR="00490110">
        <w:t>1000</w:t>
      </w:r>
      <w:r>
        <w:t>.00</w:t>
      </w:r>
      <w:r w:rsidR="00490110">
        <w:t>,</w:t>
      </w:r>
      <w:r w:rsidR="00B068D3">
        <w:t xml:space="preserve"> CD -8,399.80, illuminate-2600.07</w:t>
      </w:r>
    </w:p>
    <w:p w:rsidR="00490110" w:rsidRDefault="00CD2B8A" w:rsidP="00F72D00">
      <w:r>
        <w:t xml:space="preserve">Aubry present6ed all expenses and income for </w:t>
      </w:r>
      <w:r w:rsidR="00B068D3">
        <w:t>Feb</w:t>
      </w:r>
      <w:r>
        <w:t xml:space="preserve">. 2019. </w:t>
      </w:r>
      <w:r w:rsidR="00B068D3">
        <w:t>Chris</w:t>
      </w:r>
      <w:r>
        <w:t xml:space="preserve"> moved to approve and </w:t>
      </w:r>
      <w:r w:rsidR="00B068D3">
        <w:t>Gerald</w:t>
      </w:r>
      <w:r w:rsidR="00526819">
        <w:t xml:space="preserve"> </w:t>
      </w:r>
      <w:r>
        <w:t>2nded.</w:t>
      </w:r>
    </w:p>
    <w:p w:rsidR="00FC1C2F" w:rsidRDefault="0035237A" w:rsidP="00F72D00">
      <w:pPr>
        <w:rPr>
          <w:b/>
          <w:u w:val="single"/>
        </w:rPr>
      </w:pPr>
      <w:r>
        <w:rPr>
          <w:b/>
          <w:u w:val="single"/>
        </w:rPr>
        <w:t>MARKETING</w:t>
      </w:r>
      <w:r w:rsidR="00FC1C2F">
        <w:rPr>
          <w:b/>
          <w:u w:val="single"/>
        </w:rPr>
        <w:t xml:space="preserve"> REPORT:</w:t>
      </w:r>
    </w:p>
    <w:p w:rsidR="0070606E" w:rsidRDefault="00446CF8" w:rsidP="0070606E">
      <w:pPr>
        <w:ind w:firstLine="720"/>
      </w:pPr>
      <w:r w:rsidRPr="00446CF8">
        <w:t>As</w:t>
      </w:r>
      <w:r>
        <w:t>h</w:t>
      </w:r>
      <w:r w:rsidRPr="00446CF8">
        <w:t xml:space="preserve">ley Small </w:t>
      </w:r>
      <w:r w:rsidR="00CD2B8A">
        <w:t>has</w:t>
      </w:r>
      <w:r w:rsidR="00B068D3">
        <w:t xml:space="preserve"> updated Happy </w:t>
      </w:r>
      <w:r w:rsidR="00B83AD5">
        <w:t>House’s member</w:t>
      </w:r>
      <w:r w:rsidR="00B068D3">
        <w:t xml:space="preserve"> profile.</w:t>
      </w:r>
      <w:r w:rsidR="00CD2B8A">
        <w:t xml:space="preserve"> </w:t>
      </w:r>
    </w:p>
    <w:p w:rsidR="00446CF8" w:rsidRPr="00446CF8" w:rsidRDefault="00CD2B8A" w:rsidP="00F72D00">
      <w:r>
        <w:t xml:space="preserve">            </w:t>
      </w:r>
      <w:r w:rsidR="00B83AD5">
        <w:t xml:space="preserve"> </w:t>
      </w:r>
      <w:r w:rsidR="0070606E">
        <w:tab/>
      </w:r>
      <w:r w:rsidR="00B83AD5">
        <w:t xml:space="preserve">Mia reported we have 51 paid members + 3 from last report. </w:t>
      </w:r>
      <w:r w:rsidR="0070606E">
        <w:t>Facebook likes-52</w:t>
      </w:r>
      <w:r w:rsidR="00B83AD5">
        <w:t>7</w:t>
      </w:r>
      <w:r w:rsidR="0070606E">
        <w:t>(+</w:t>
      </w:r>
      <w:r w:rsidR="00B83AD5">
        <w:t>2</w:t>
      </w:r>
      <w:r w:rsidR="0070606E">
        <w:t>) Twitter-no change</w:t>
      </w:r>
      <w:r>
        <w:t xml:space="preserve">     </w:t>
      </w:r>
    </w:p>
    <w:p w:rsidR="00594FDA" w:rsidRDefault="00FC1C2F" w:rsidP="00F72D00">
      <w:pPr>
        <w:rPr>
          <w:sz w:val="16"/>
          <w:szCs w:val="16"/>
        </w:rPr>
      </w:pPr>
      <w:r>
        <w:rPr>
          <w:b/>
          <w:u w:val="single"/>
        </w:rPr>
        <w:t>RECRUITMENT REPORT:</w:t>
      </w:r>
    </w:p>
    <w:p w:rsidR="00F417AC" w:rsidRDefault="00B83AD5" w:rsidP="0070606E">
      <w:pPr>
        <w:ind w:firstLine="720"/>
      </w:pPr>
      <w:r>
        <w:t>No new members</w:t>
      </w:r>
      <w:r w:rsidR="00CD2B8A">
        <w:t xml:space="preserve">. </w:t>
      </w:r>
    </w:p>
    <w:p w:rsidR="00B83AD5" w:rsidRDefault="0037626E" w:rsidP="00CD2B8A">
      <w:pPr>
        <w:rPr>
          <w:b/>
          <w:u w:val="single"/>
        </w:rPr>
      </w:pPr>
      <w:r>
        <w:rPr>
          <w:b/>
          <w:u w:val="single"/>
        </w:rPr>
        <w:t>N</w:t>
      </w:r>
      <w:r w:rsidR="00BD4294">
        <w:rPr>
          <w:b/>
          <w:u w:val="single"/>
        </w:rPr>
        <w:t>EW BUSINESS:</w:t>
      </w:r>
      <w:r w:rsidR="00B83AD5">
        <w:rPr>
          <w:b/>
          <w:u w:val="single"/>
        </w:rPr>
        <w:t xml:space="preserve">  </w:t>
      </w:r>
    </w:p>
    <w:p w:rsidR="00B83AD5" w:rsidRDefault="00B83AD5" w:rsidP="00CD2B8A">
      <w:r w:rsidRPr="00B83AD5">
        <w:rPr>
          <w:b/>
        </w:rPr>
        <w:t xml:space="preserve">             </w:t>
      </w:r>
      <w:r w:rsidRPr="00B83AD5">
        <w:t xml:space="preserve"> C</w:t>
      </w:r>
      <w:r>
        <w:t>hamber Scholarship- We are ready to accept transmissions and we need to turn on the accept button on the website.</w:t>
      </w:r>
    </w:p>
    <w:p w:rsidR="00B83AD5" w:rsidRPr="00B83AD5" w:rsidRDefault="00B83AD5" w:rsidP="00CD2B8A">
      <w:r>
        <w:tab/>
        <w:t>Welcome bags-we need to ask members to bring items for the bags and Christine needs some help putting them together.</w:t>
      </w:r>
    </w:p>
    <w:p w:rsidR="00B83AD5" w:rsidRDefault="00B83AD5" w:rsidP="00CD2B8A">
      <w:r>
        <w:tab/>
      </w:r>
      <w:r w:rsidR="00762ADA">
        <w:t>City wide garage sale is April 27th</w:t>
      </w:r>
    </w:p>
    <w:p w:rsidR="002F7FEA" w:rsidRDefault="00CD2B8A" w:rsidP="00B83AD5">
      <w:pPr>
        <w:ind w:firstLine="720"/>
      </w:pPr>
      <w:r>
        <w:t xml:space="preserve">City </w:t>
      </w:r>
      <w:r w:rsidR="00762ADA">
        <w:t>is to</w:t>
      </w:r>
      <w:r>
        <w:t xml:space="preserve"> host a mixer. Mixer information should be on the website.</w:t>
      </w:r>
    </w:p>
    <w:p w:rsidR="00CD2B8A" w:rsidRDefault="00CD2B8A" w:rsidP="00CD2B8A">
      <w:r>
        <w:tab/>
        <w:t>Butler</w:t>
      </w:r>
      <w:r w:rsidR="00D4275A">
        <w:t xml:space="preserve"> </w:t>
      </w:r>
      <w:r>
        <w:t>County Interconnections Event</w:t>
      </w:r>
      <w:r w:rsidR="00D4275A">
        <w:t xml:space="preserve"> is Mar. 28</w:t>
      </w:r>
      <w:r w:rsidR="00D4275A" w:rsidRPr="00D4275A">
        <w:rPr>
          <w:vertAlign w:val="superscript"/>
        </w:rPr>
        <w:t>th</w:t>
      </w:r>
      <w:r w:rsidR="00D4275A">
        <w:t xml:space="preserve"> 6pm to 7:30pm @ Rose Hill Public Library. </w:t>
      </w:r>
      <w:r w:rsidR="00B83AD5">
        <w:t xml:space="preserve">Board members only. </w:t>
      </w:r>
      <w:r w:rsidR="00D4275A">
        <w:t xml:space="preserve"> </w:t>
      </w:r>
      <w:r w:rsidR="00B83AD5">
        <w:t>Our restaurant members will</w:t>
      </w:r>
      <w:r w:rsidR="00D4275A">
        <w:t xml:space="preserve"> showcase their finger food items.</w:t>
      </w:r>
    </w:p>
    <w:p w:rsidR="00D4275A" w:rsidRDefault="00D4275A" w:rsidP="00CD2B8A">
      <w:r>
        <w:tab/>
        <w:t>Annual Chamber Dinner- June 13</w:t>
      </w:r>
      <w:r w:rsidRPr="00D4275A">
        <w:rPr>
          <w:vertAlign w:val="superscript"/>
        </w:rPr>
        <w:t>th</w:t>
      </w:r>
      <w:r>
        <w:t xml:space="preserve"> Ask Coffee with Friends to cater. Joe Williams from Carlos O’ Kelley’s will speak. Students at the high school will be designing the invitation. </w:t>
      </w:r>
    </w:p>
    <w:p w:rsidR="00D4275A" w:rsidRDefault="00D13713" w:rsidP="00F72D00">
      <w:pPr>
        <w:rPr>
          <w:b/>
          <w:u w:val="single"/>
        </w:rPr>
      </w:pPr>
      <w:r>
        <w:rPr>
          <w:b/>
          <w:u w:val="single"/>
        </w:rPr>
        <w:t>O</w:t>
      </w:r>
      <w:r w:rsidR="00FC1C2F">
        <w:rPr>
          <w:b/>
          <w:u w:val="single"/>
        </w:rPr>
        <w:t>LD BUSINESS:</w:t>
      </w:r>
      <w:r w:rsidR="00DF15E1">
        <w:rPr>
          <w:b/>
          <w:u w:val="single"/>
        </w:rPr>
        <w:t xml:space="preserve"> </w:t>
      </w:r>
      <w:r w:rsidR="00C752D0">
        <w:rPr>
          <w:b/>
          <w:u w:val="single"/>
        </w:rPr>
        <w:t xml:space="preserve">  </w:t>
      </w:r>
    </w:p>
    <w:p w:rsidR="0070606E" w:rsidRPr="0070606E" w:rsidRDefault="00D4275A" w:rsidP="00F72D00">
      <w:r>
        <w:rPr>
          <w:b/>
          <w:u w:val="single"/>
        </w:rPr>
        <w:t xml:space="preserve"> </w:t>
      </w:r>
      <w:r w:rsidR="0070606E">
        <w:rPr>
          <w:b/>
        </w:rPr>
        <w:tab/>
      </w:r>
      <w:r w:rsidR="00762ADA">
        <w:t xml:space="preserve">Kathy Xenos going away party. Will get date nailed down. Louie is making a chicken pasta salad. </w:t>
      </w:r>
    </w:p>
    <w:p w:rsidR="003F5BF0" w:rsidRPr="00D4275A" w:rsidRDefault="0073534C" w:rsidP="00F72D00">
      <w:pPr>
        <w:rPr>
          <w:b/>
          <w:u w:val="single"/>
        </w:rPr>
      </w:pPr>
      <w:r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:rsidR="003F5BF0" w:rsidRDefault="00762ADA" w:rsidP="00F72D00">
      <w:r>
        <w:t>Aubry</w:t>
      </w:r>
      <w:r w:rsidR="0070606E">
        <w:t xml:space="preserve"> </w:t>
      </w:r>
      <w:r w:rsidR="000E0FEA">
        <w:t>made a motion to a</w:t>
      </w:r>
      <w:r w:rsidR="003F5BF0">
        <w:t>djourn</w:t>
      </w:r>
      <w:r w:rsidR="000E0FEA">
        <w:t xml:space="preserve"> the meeting.  </w:t>
      </w:r>
      <w:r>
        <w:t xml:space="preserve">Jason </w:t>
      </w:r>
      <w:r w:rsidR="000E0FEA">
        <w:t>seconded.  M</w:t>
      </w:r>
      <w:r>
        <w:t>ia</w:t>
      </w:r>
      <w:r w:rsidR="000E0FEA">
        <w:t xml:space="preserve"> adjourned at </w:t>
      </w:r>
      <w:r w:rsidR="0070606E">
        <w:t>1:09</w:t>
      </w:r>
      <w:r w:rsidR="000E0FEA">
        <w:t xml:space="preserve"> pm.</w:t>
      </w:r>
    </w:p>
    <w:p w:rsidR="003F5BF0" w:rsidRPr="003F5BF0" w:rsidRDefault="003F5BF0" w:rsidP="00F72D00">
      <w:pPr>
        <w:rPr>
          <w:i/>
        </w:rPr>
      </w:pPr>
      <w:r>
        <w:t>Respectfully Submitted:</w:t>
      </w:r>
      <w:r w:rsidR="002F7FEA">
        <w:t xml:space="preserve"> </w:t>
      </w:r>
      <w:r w:rsidR="00ED25A4">
        <w:rPr>
          <w:i/>
        </w:rPr>
        <w:t>Teressa Hammond</w:t>
      </w:r>
      <w:r>
        <w:rPr>
          <w:i/>
        </w:rPr>
        <w:t>, Secretary</w:t>
      </w:r>
      <w:r w:rsidR="0070606E">
        <w:rPr>
          <w:i/>
        </w:rPr>
        <w:t xml:space="preserve"> 0</w:t>
      </w:r>
      <w:r w:rsidR="00762ADA">
        <w:rPr>
          <w:i/>
        </w:rPr>
        <w:t>4</w:t>
      </w:r>
      <w:r w:rsidR="002F7FEA">
        <w:rPr>
          <w:i/>
        </w:rPr>
        <w:t>/</w:t>
      </w:r>
      <w:r w:rsidR="00762ADA">
        <w:rPr>
          <w:i/>
        </w:rPr>
        <w:t>18</w:t>
      </w:r>
      <w:r w:rsidR="002F7FEA">
        <w:rPr>
          <w:i/>
        </w:rPr>
        <w:t>/1</w:t>
      </w:r>
      <w:r w:rsidR="00762ADA">
        <w:rPr>
          <w:i/>
        </w:rPr>
        <w:t>9</w:t>
      </w:r>
    </w:p>
    <w:sectPr w:rsidR="003F5BF0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63" w:rsidRDefault="00440363" w:rsidP="00E56500">
      <w:pPr>
        <w:spacing w:after="0" w:line="240" w:lineRule="auto"/>
      </w:pPr>
      <w:r>
        <w:separator/>
      </w:r>
    </w:p>
  </w:endnote>
  <w:endnote w:type="continuationSeparator" w:id="0">
    <w:p w:rsidR="00440363" w:rsidRDefault="00440363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63" w:rsidRDefault="00440363" w:rsidP="00E56500">
      <w:pPr>
        <w:spacing w:after="0" w:line="240" w:lineRule="auto"/>
      </w:pPr>
      <w:r>
        <w:separator/>
      </w:r>
    </w:p>
  </w:footnote>
  <w:footnote w:type="continuationSeparator" w:id="0">
    <w:p w:rsidR="00440363" w:rsidRDefault="00440363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93C77"/>
    <w:rsid w:val="000B6947"/>
    <w:rsid w:val="000E0FEA"/>
    <w:rsid w:val="0011189C"/>
    <w:rsid w:val="00135C99"/>
    <w:rsid w:val="0016593F"/>
    <w:rsid w:val="001C1825"/>
    <w:rsid w:val="001D16DA"/>
    <w:rsid w:val="00215CB5"/>
    <w:rsid w:val="002264FA"/>
    <w:rsid w:val="002347C6"/>
    <w:rsid w:val="00251E4F"/>
    <w:rsid w:val="00291613"/>
    <w:rsid w:val="002F247C"/>
    <w:rsid w:val="002F7FEA"/>
    <w:rsid w:val="0035237A"/>
    <w:rsid w:val="0037626E"/>
    <w:rsid w:val="003A0811"/>
    <w:rsid w:val="003A1B65"/>
    <w:rsid w:val="003C5509"/>
    <w:rsid w:val="003E17FA"/>
    <w:rsid w:val="003F5BF0"/>
    <w:rsid w:val="00426903"/>
    <w:rsid w:val="00427FAE"/>
    <w:rsid w:val="00440363"/>
    <w:rsid w:val="00446CF8"/>
    <w:rsid w:val="00446D61"/>
    <w:rsid w:val="004658DB"/>
    <w:rsid w:val="00480E57"/>
    <w:rsid w:val="00490110"/>
    <w:rsid w:val="004B23F6"/>
    <w:rsid w:val="004B2C87"/>
    <w:rsid w:val="004F69E1"/>
    <w:rsid w:val="005042F2"/>
    <w:rsid w:val="00526819"/>
    <w:rsid w:val="0054718F"/>
    <w:rsid w:val="00594FDA"/>
    <w:rsid w:val="005E6C7E"/>
    <w:rsid w:val="00611FFB"/>
    <w:rsid w:val="0062063E"/>
    <w:rsid w:val="00632BD9"/>
    <w:rsid w:val="006447A1"/>
    <w:rsid w:val="006D22B4"/>
    <w:rsid w:val="0070606E"/>
    <w:rsid w:val="0073534C"/>
    <w:rsid w:val="00744E20"/>
    <w:rsid w:val="007477C3"/>
    <w:rsid w:val="00762ADA"/>
    <w:rsid w:val="007A14D0"/>
    <w:rsid w:val="007F3FAD"/>
    <w:rsid w:val="007F7C0E"/>
    <w:rsid w:val="008006B5"/>
    <w:rsid w:val="00844C43"/>
    <w:rsid w:val="00872037"/>
    <w:rsid w:val="0087634B"/>
    <w:rsid w:val="00897CBB"/>
    <w:rsid w:val="00901282"/>
    <w:rsid w:val="009A1ADA"/>
    <w:rsid w:val="00A06990"/>
    <w:rsid w:val="00A833D2"/>
    <w:rsid w:val="00A860C1"/>
    <w:rsid w:val="00A87B55"/>
    <w:rsid w:val="00B068D3"/>
    <w:rsid w:val="00B825D7"/>
    <w:rsid w:val="00B83AD5"/>
    <w:rsid w:val="00B87D55"/>
    <w:rsid w:val="00B93F70"/>
    <w:rsid w:val="00BC7358"/>
    <w:rsid w:val="00BD4294"/>
    <w:rsid w:val="00C23E43"/>
    <w:rsid w:val="00C752D0"/>
    <w:rsid w:val="00CD2B8A"/>
    <w:rsid w:val="00CD4206"/>
    <w:rsid w:val="00CF7052"/>
    <w:rsid w:val="00D129EC"/>
    <w:rsid w:val="00D13713"/>
    <w:rsid w:val="00D4275A"/>
    <w:rsid w:val="00D45A02"/>
    <w:rsid w:val="00DA3F25"/>
    <w:rsid w:val="00DF15E1"/>
    <w:rsid w:val="00E25CC5"/>
    <w:rsid w:val="00E56500"/>
    <w:rsid w:val="00E71936"/>
    <w:rsid w:val="00ED25A4"/>
    <w:rsid w:val="00ED3A98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3</cp:revision>
  <cp:lastPrinted>2019-04-18T15:35:00Z</cp:lastPrinted>
  <dcterms:created xsi:type="dcterms:W3CDTF">2019-04-18T15:34:00Z</dcterms:created>
  <dcterms:modified xsi:type="dcterms:W3CDTF">2019-04-23T17:55:00Z</dcterms:modified>
</cp:coreProperties>
</file>